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AE192" w14:textId="77777777" w:rsidR="00262BE3" w:rsidRPr="001C3A28" w:rsidRDefault="00262BE3" w:rsidP="00262BE3">
      <w:pPr>
        <w:jc w:val="center"/>
      </w:pPr>
      <w:r w:rsidRPr="001C3A28">
        <w:t>Craigflower Parent’s Advisory Council</w:t>
      </w:r>
    </w:p>
    <w:p w14:paraId="75CC898F" w14:textId="1F3F325F" w:rsidR="00262BE3" w:rsidRPr="001C3A28" w:rsidRDefault="00262BE3" w:rsidP="00262BE3">
      <w:pPr>
        <w:jc w:val="center"/>
      </w:pPr>
      <w:r w:rsidRPr="001C3A28">
        <w:t>Minutes of the 16 January 2017 meeting</w:t>
      </w:r>
    </w:p>
    <w:p w14:paraId="567C3110" w14:textId="77777777" w:rsidR="00262BE3" w:rsidRPr="001C3A28" w:rsidRDefault="00262BE3" w:rsidP="00262BE3">
      <w:pPr>
        <w:jc w:val="center"/>
      </w:pPr>
    </w:p>
    <w:p w14:paraId="757328BF" w14:textId="33107C1D" w:rsidR="00262BE3" w:rsidRPr="001C3A28" w:rsidRDefault="00262BE3" w:rsidP="00262BE3">
      <w:r w:rsidRPr="001C3A28">
        <w:t>Present: Christina</w:t>
      </w:r>
      <w:r w:rsidR="00A033E5" w:rsidRPr="001C3A28">
        <w:t xml:space="preserve"> </w:t>
      </w:r>
      <w:proofErr w:type="spellStart"/>
      <w:r w:rsidR="00A033E5" w:rsidRPr="001C3A28">
        <w:t>Staab</w:t>
      </w:r>
      <w:proofErr w:type="spellEnd"/>
      <w:r w:rsidRPr="001C3A28">
        <w:t>, Megan</w:t>
      </w:r>
      <w:r w:rsidR="00A033E5" w:rsidRPr="001C3A28">
        <w:t xml:space="preserve"> Dupuis</w:t>
      </w:r>
      <w:r w:rsidRPr="001C3A28">
        <w:t>, Diana</w:t>
      </w:r>
      <w:r w:rsidR="00A033E5" w:rsidRPr="001C3A28">
        <w:t xml:space="preserve"> </w:t>
      </w:r>
      <w:proofErr w:type="spellStart"/>
      <w:r w:rsidR="00A033E5" w:rsidRPr="001C3A28">
        <w:t>Gagné</w:t>
      </w:r>
      <w:proofErr w:type="spellEnd"/>
      <w:r w:rsidRPr="001C3A28">
        <w:t>, Margaret</w:t>
      </w:r>
      <w:r w:rsidR="00A033E5" w:rsidRPr="001C3A28">
        <w:t xml:space="preserve"> Gwyn</w:t>
      </w:r>
      <w:r w:rsidRPr="001C3A28">
        <w:t>, Tim</w:t>
      </w:r>
      <w:r w:rsidR="00A033E5" w:rsidRPr="001C3A28">
        <w:t xml:space="preserve"> Murphy</w:t>
      </w:r>
      <w:r w:rsidRPr="001C3A28">
        <w:t>, Jenn</w:t>
      </w:r>
      <w:r w:rsidR="00A033E5" w:rsidRPr="001C3A28">
        <w:t xml:space="preserve">ifer </w:t>
      </w:r>
      <w:proofErr w:type="spellStart"/>
      <w:r w:rsidR="00A033E5" w:rsidRPr="001C3A28">
        <w:t>Janes</w:t>
      </w:r>
      <w:proofErr w:type="spellEnd"/>
      <w:r w:rsidRPr="001C3A28">
        <w:t>, Brittani</w:t>
      </w:r>
      <w:r w:rsidR="00A033E5" w:rsidRPr="001C3A28">
        <w:t xml:space="preserve"> Wilson</w:t>
      </w:r>
      <w:r w:rsidRPr="001C3A28">
        <w:t>, Nichole</w:t>
      </w:r>
      <w:r w:rsidR="00A033E5" w:rsidRPr="001C3A28">
        <w:t xml:space="preserve"> Wilson</w:t>
      </w:r>
      <w:r w:rsidRPr="001C3A28">
        <w:t>, Paige</w:t>
      </w:r>
      <w:r w:rsidR="00A033E5" w:rsidRPr="001C3A28">
        <w:t xml:space="preserve"> Garrett</w:t>
      </w:r>
      <w:r w:rsidRPr="001C3A28">
        <w:t>, Angela</w:t>
      </w:r>
      <w:r w:rsidR="00A033E5" w:rsidRPr="001C3A28">
        <w:t xml:space="preserve"> Garrett</w:t>
      </w:r>
    </w:p>
    <w:p w14:paraId="66796068" w14:textId="77777777" w:rsidR="00262BE3" w:rsidRPr="001C3A28" w:rsidRDefault="00262BE3" w:rsidP="00262BE3">
      <w:pPr>
        <w:jc w:val="center"/>
      </w:pPr>
    </w:p>
    <w:p w14:paraId="42C625E4" w14:textId="19C04EC6" w:rsidR="00262BE3" w:rsidRPr="001C3A28" w:rsidRDefault="00262BE3" w:rsidP="00480860">
      <w:pPr>
        <w:pStyle w:val="ListParagraph"/>
        <w:numPr>
          <w:ilvl w:val="0"/>
          <w:numId w:val="2"/>
        </w:numPr>
        <w:ind w:left="426"/>
        <w:rPr>
          <w:rFonts w:asciiTheme="minorHAnsi" w:hAnsiTheme="minorHAnsi"/>
          <w:sz w:val="24"/>
          <w:szCs w:val="24"/>
        </w:rPr>
      </w:pPr>
      <w:r w:rsidRPr="001C3A28">
        <w:rPr>
          <w:rFonts w:asciiTheme="minorHAnsi" w:hAnsiTheme="minorHAnsi"/>
          <w:sz w:val="24"/>
          <w:szCs w:val="24"/>
        </w:rPr>
        <w:t>Welcome and Introductions (all)</w:t>
      </w:r>
    </w:p>
    <w:p w14:paraId="4F196A8D" w14:textId="77777777" w:rsidR="00480860" w:rsidRPr="001C3A28" w:rsidRDefault="00480860" w:rsidP="00480860">
      <w:pPr>
        <w:pStyle w:val="ListParagraph"/>
        <w:ind w:left="426"/>
        <w:rPr>
          <w:rFonts w:asciiTheme="minorHAnsi" w:hAnsiTheme="minorHAnsi"/>
          <w:sz w:val="24"/>
          <w:szCs w:val="24"/>
        </w:rPr>
      </w:pPr>
    </w:p>
    <w:p w14:paraId="1D19762C" w14:textId="0FFB28B9" w:rsidR="00480860" w:rsidRPr="001C3A28" w:rsidRDefault="00480860" w:rsidP="00480860">
      <w:pPr>
        <w:pStyle w:val="ListParagraph"/>
        <w:numPr>
          <w:ilvl w:val="0"/>
          <w:numId w:val="2"/>
        </w:numPr>
        <w:ind w:left="426"/>
        <w:rPr>
          <w:rFonts w:asciiTheme="minorHAnsi" w:hAnsiTheme="minorHAnsi"/>
          <w:sz w:val="24"/>
          <w:szCs w:val="24"/>
        </w:rPr>
      </w:pPr>
      <w:r w:rsidRPr="001C3A28">
        <w:rPr>
          <w:rFonts w:asciiTheme="minorHAnsi" w:hAnsiTheme="minorHAnsi"/>
          <w:sz w:val="24"/>
          <w:szCs w:val="24"/>
        </w:rPr>
        <w:t>Agenda and approval (all)</w:t>
      </w:r>
    </w:p>
    <w:p w14:paraId="315603D2" w14:textId="77777777" w:rsidR="00A033E5" w:rsidRPr="001C3A28" w:rsidRDefault="00A033E5" w:rsidP="00A033E5">
      <w:pPr>
        <w:pStyle w:val="ListParagraph"/>
        <w:ind w:left="426"/>
        <w:rPr>
          <w:rFonts w:asciiTheme="minorHAnsi" w:hAnsiTheme="minorHAnsi"/>
          <w:sz w:val="24"/>
          <w:szCs w:val="24"/>
        </w:rPr>
      </w:pPr>
    </w:p>
    <w:p w14:paraId="4ECF1242" w14:textId="24BD6D4C" w:rsidR="00480860" w:rsidRPr="001C3A28" w:rsidRDefault="00480860" w:rsidP="00480860">
      <w:pPr>
        <w:pStyle w:val="ListParagraph"/>
        <w:numPr>
          <w:ilvl w:val="0"/>
          <w:numId w:val="2"/>
        </w:numPr>
        <w:ind w:left="426"/>
        <w:rPr>
          <w:rFonts w:asciiTheme="minorHAnsi" w:hAnsiTheme="minorHAnsi"/>
          <w:sz w:val="24"/>
          <w:szCs w:val="24"/>
        </w:rPr>
      </w:pPr>
      <w:r w:rsidRPr="001C3A28">
        <w:rPr>
          <w:rFonts w:asciiTheme="minorHAnsi" w:hAnsiTheme="minorHAnsi"/>
          <w:sz w:val="24"/>
          <w:szCs w:val="24"/>
        </w:rPr>
        <w:t>Admin report (Tim)</w:t>
      </w:r>
    </w:p>
    <w:p w14:paraId="02FFA72F" w14:textId="1D8D781D" w:rsidR="00480860" w:rsidRPr="001C3A28" w:rsidRDefault="00480860" w:rsidP="00480860">
      <w:pPr>
        <w:pStyle w:val="ListParagraph"/>
        <w:numPr>
          <w:ilvl w:val="1"/>
          <w:numId w:val="2"/>
        </w:numPr>
        <w:ind w:left="709"/>
        <w:rPr>
          <w:rFonts w:asciiTheme="minorHAnsi" w:hAnsiTheme="minorHAnsi"/>
          <w:sz w:val="24"/>
          <w:szCs w:val="24"/>
        </w:rPr>
      </w:pPr>
      <w:r w:rsidRPr="001C3A28">
        <w:rPr>
          <w:rFonts w:asciiTheme="minorHAnsi" w:hAnsiTheme="minorHAnsi"/>
          <w:sz w:val="24"/>
          <w:szCs w:val="24"/>
        </w:rPr>
        <w:t xml:space="preserve">The school had a good December and start of the </w:t>
      </w:r>
      <w:proofErr w:type="gramStart"/>
      <w:r w:rsidRPr="001C3A28">
        <w:rPr>
          <w:rFonts w:asciiTheme="minorHAnsi" w:hAnsiTheme="minorHAnsi"/>
          <w:sz w:val="24"/>
          <w:szCs w:val="24"/>
        </w:rPr>
        <w:t>new year</w:t>
      </w:r>
      <w:proofErr w:type="gramEnd"/>
      <w:r w:rsidRPr="001C3A28">
        <w:rPr>
          <w:rFonts w:asciiTheme="minorHAnsi" w:hAnsiTheme="minorHAnsi"/>
          <w:sz w:val="24"/>
          <w:szCs w:val="24"/>
        </w:rPr>
        <w:t>.  Holidays can be a stressful time, and Tim’s been at some schools where the last week of classes in December is terrible, but it was great here.  There seems to have been an energy shift at the end of November, and kids are getting much better at regulating themselves.</w:t>
      </w:r>
    </w:p>
    <w:p w14:paraId="3D01336A" w14:textId="77777777" w:rsidR="00480860" w:rsidRPr="001C3A28" w:rsidRDefault="00480860" w:rsidP="00480860">
      <w:pPr>
        <w:pStyle w:val="ListParagraph"/>
        <w:numPr>
          <w:ilvl w:val="1"/>
          <w:numId w:val="2"/>
        </w:numPr>
        <w:ind w:left="709"/>
        <w:rPr>
          <w:rFonts w:asciiTheme="minorHAnsi" w:hAnsiTheme="minorHAnsi"/>
          <w:sz w:val="24"/>
          <w:szCs w:val="24"/>
        </w:rPr>
      </w:pPr>
      <w:r w:rsidRPr="001C3A28">
        <w:rPr>
          <w:rFonts w:asciiTheme="minorHAnsi" w:hAnsiTheme="minorHAnsi"/>
          <w:sz w:val="24"/>
          <w:szCs w:val="24"/>
        </w:rPr>
        <w:t xml:space="preserve">The school is trying out the idea of a Readiness Room. </w:t>
      </w:r>
    </w:p>
    <w:p w14:paraId="5D898084" w14:textId="05176B32" w:rsidR="00480860" w:rsidRPr="001C3A28" w:rsidRDefault="00480860" w:rsidP="00480860">
      <w:pPr>
        <w:pStyle w:val="ListParagraph"/>
        <w:numPr>
          <w:ilvl w:val="2"/>
          <w:numId w:val="2"/>
        </w:numPr>
        <w:ind w:left="1418"/>
        <w:rPr>
          <w:rFonts w:asciiTheme="minorHAnsi" w:hAnsiTheme="minorHAnsi"/>
          <w:sz w:val="24"/>
          <w:szCs w:val="24"/>
        </w:rPr>
      </w:pPr>
      <w:r w:rsidRPr="001C3A28">
        <w:rPr>
          <w:rFonts w:asciiTheme="minorHAnsi" w:hAnsiTheme="minorHAnsi"/>
          <w:sz w:val="24"/>
          <w:szCs w:val="24"/>
        </w:rPr>
        <w:t>K-3 kids who need some extra help to be rea</w:t>
      </w:r>
      <w:r w:rsidR="00A033E5" w:rsidRPr="001C3A28">
        <w:rPr>
          <w:rFonts w:asciiTheme="minorHAnsi" w:hAnsiTheme="minorHAnsi"/>
          <w:sz w:val="24"/>
          <w:szCs w:val="24"/>
        </w:rPr>
        <w:t>dy to learn are spending part or</w:t>
      </w:r>
      <w:r w:rsidRPr="001C3A28">
        <w:rPr>
          <w:rFonts w:asciiTheme="minorHAnsi" w:hAnsiTheme="minorHAnsi"/>
          <w:sz w:val="24"/>
          <w:szCs w:val="24"/>
        </w:rPr>
        <w:t xml:space="preserve"> all of their day in this room, with their parents’ consent</w:t>
      </w:r>
    </w:p>
    <w:p w14:paraId="7F144049" w14:textId="77777777" w:rsidR="00480860" w:rsidRPr="001C3A28" w:rsidRDefault="00480860" w:rsidP="00480860">
      <w:pPr>
        <w:pStyle w:val="ListParagraph"/>
        <w:numPr>
          <w:ilvl w:val="2"/>
          <w:numId w:val="2"/>
        </w:numPr>
        <w:ind w:left="1418"/>
        <w:rPr>
          <w:rFonts w:asciiTheme="minorHAnsi" w:hAnsiTheme="minorHAnsi"/>
          <w:sz w:val="24"/>
          <w:szCs w:val="24"/>
        </w:rPr>
      </w:pPr>
      <w:r w:rsidRPr="001C3A28">
        <w:rPr>
          <w:rFonts w:asciiTheme="minorHAnsi" w:hAnsiTheme="minorHAnsi"/>
          <w:sz w:val="24"/>
          <w:szCs w:val="24"/>
        </w:rPr>
        <w:t>It’s a flexible space set up for play-based learning, lots of science, technology, engineering and math hands-on things to do</w:t>
      </w:r>
    </w:p>
    <w:p w14:paraId="46F325C8" w14:textId="77777777" w:rsidR="00480860" w:rsidRPr="001C3A28" w:rsidRDefault="00480860" w:rsidP="00480860">
      <w:pPr>
        <w:pStyle w:val="ListParagraph"/>
        <w:numPr>
          <w:ilvl w:val="2"/>
          <w:numId w:val="2"/>
        </w:numPr>
        <w:ind w:left="1418"/>
        <w:rPr>
          <w:rFonts w:asciiTheme="minorHAnsi" w:hAnsiTheme="minorHAnsi"/>
          <w:sz w:val="24"/>
          <w:szCs w:val="24"/>
        </w:rPr>
      </w:pPr>
      <w:r w:rsidRPr="001C3A28">
        <w:rPr>
          <w:rFonts w:asciiTheme="minorHAnsi" w:hAnsiTheme="minorHAnsi"/>
          <w:sz w:val="24"/>
          <w:szCs w:val="24"/>
        </w:rPr>
        <w:t xml:space="preserve">The goal is to get kids ready to </w:t>
      </w:r>
      <w:proofErr w:type="spellStart"/>
      <w:r w:rsidRPr="001C3A28">
        <w:rPr>
          <w:rFonts w:asciiTheme="minorHAnsi" w:hAnsiTheme="minorHAnsi"/>
          <w:sz w:val="24"/>
          <w:szCs w:val="24"/>
        </w:rPr>
        <w:t>rejoin</w:t>
      </w:r>
      <w:proofErr w:type="spellEnd"/>
      <w:r w:rsidRPr="001C3A28">
        <w:rPr>
          <w:rFonts w:asciiTheme="minorHAnsi" w:hAnsiTheme="minorHAnsi"/>
          <w:sz w:val="24"/>
          <w:szCs w:val="24"/>
        </w:rPr>
        <w:t xml:space="preserve"> their regular classes</w:t>
      </w:r>
    </w:p>
    <w:p w14:paraId="78FD4DD5" w14:textId="0842CA32" w:rsidR="00480860" w:rsidRPr="001C3A28" w:rsidRDefault="00480860" w:rsidP="00480860">
      <w:pPr>
        <w:pStyle w:val="ListParagraph"/>
        <w:numPr>
          <w:ilvl w:val="2"/>
          <w:numId w:val="2"/>
        </w:numPr>
        <w:ind w:left="1418"/>
        <w:rPr>
          <w:rFonts w:asciiTheme="minorHAnsi" w:hAnsiTheme="minorHAnsi"/>
          <w:sz w:val="24"/>
          <w:szCs w:val="24"/>
        </w:rPr>
      </w:pPr>
      <w:r w:rsidRPr="001C3A28">
        <w:rPr>
          <w:rFonts w:asciiTheme="minorHAnsi" w:hAnsiTheme="minorHAnsi"/>
          <w:sz w:val="24"/>
          <w:szCs w:val="24"/>
        </w:rPr>
        <w:t>The school is monitoring how things are working in the Readiness Room</w:t>
      </w:r>
      <w:r w:rsidR="00770D3D" w:rsidRPr="001C3A28">
        <w:rPr>
          <w:rFonts w:asciiTheme="minorHAnsi" w:hAnsiTheme="minorHAnsi"/>
          <w:sz w:val="24"/>
          <w:szCs w:val="24"/>
        </w:rPr>
        <w:t>,</w:t>
      </w:r>
      <w:r w:rsidRPr="001C3A28">
        <w:rPr>
          <w:rFonts w:asciiTheme="minorHAnsi" w:hAnsiTheme="minorHAnsi"/>
          <w:sz w:val="24"/>
          <w:szCs w:val="24"/>
        </w:rPr>
        <w:t xml:space="preserve"> and how things are working in the students’ regular classrooms when they’re not there</w:t>
      </w:r>
    </w:p>
    <w:p w14:paraId="1B69119D" w14:textId="0472530A" w:rsidR="00480860" w:rsidRPr="001C3A28" w:rsidRDefault="00480860" w:rsidP="00770D3D">
      <w:pPr>
        <w:pStyle w:val="ListParagraph"/>
        <w:numPr>
          <w:ilvl w:val="2"/>
          <w:numId w:val="2"/>
        </w:numPr>
        <w:ind w:left="1418"/>
        <w:rPr>
          <w:rFonts w:asciiTheme="minorHAnsi" w:hAnsiTheme="minorHAnsi"/>
          <w:sz w:val="24"/>
          <w:szCs w:val="24"/>
        </w:rPr>
      </w:pPr>
      <w:r w:rsidRPr="001C3A28">
        <w:rPr>
          <w:rFonts w:asciiTheme="minorHAnsi" w:hAnsiTheme="minorHAnsi"/>
          <w:sz w:val="24"/>
          <w:szCs w:val="24"/>
        </w:rPr>
        <w:t xml:space="preserve">The school’s received support from the </w:t>
      </w:r>
      <w:r w:rsidR="003D5416" w:rsidRPr="001C3A28">
        <w:rPr>
          <w:rFonts w:asciiTheme="minorHAnsi" w:hAnsiTheme="minorHAnsi"/>
          <w:sz w:val="24"/>
          <w:szCs w:val="24"/>
        </w:rPr>
        <w:t>District</w:t>
      </w:r>
      <w:r w:rsidRPr="001C3A28">
        <w:rPr>
          <w:rFonts w:asciiTheme="minorHAnsi" w:hAnsiTheme="minorHAnsi"/>
          <w:sz w:val="24"/>
          <w:szCs w:val="24"/>
        </w:rPr>
        <w:t xml:space="preserve"> to try this pilot through to the end of March</w:t>
      </w:r>
    </w:p>
    <w:p w14:paraId="18396381" w14:textId="004CD6D7" w:rsidR="00480860" w:rsidRPr="001C3A28" w:rsidRDefault="00770D3D" w:rsidP="00480860">
      <w:pPr>
        <w:pStyle w:val="ListParagraph"/>
        <w:numPr>
          <w:ilvl w:val="2"/>
          <w:numId w:val="2"/>
        </w:numPr>
        <w:ind w:left="1418"/>
        <w:rPr>
          <w:rFonts w:asciiTheme="minorHAnsi" w:hAnsiTheme="minorHAnsi"/>
          <w:sz w:val="24"/>
          <w:szCs w:val="24"/>
        </w:rPr>
      </w:pPr>
      <w:r w:rsidRPr="001C3A28">
        <w:rPr>
          <w:rFonts w:asciiTheme="minorHAnsi" w:hAnsiTheme="minorHAnsi"/>
          <w:sz w:val="24"/>
          <w:szCs w:val="24"/>
        </w:rPr>
        <w:t xml:space="preserve">They’re </w:t>
      </w:r>
      <w:r w:rsidR="00480860" w:rsidRPr="001C3A28">
        <w:rPr>
          <w:rFonts w:asciiTheme="minorHAnsi" w:hAnsiTheme="minorHAnsi"/>
          <w:sz w:val="24"/>
          <w:szCs w:val="24"/>
        </w:rPr>
        <w:t>learning as they go, but really happy about how it’s working so far</w:t>
      </w:r>
    </w:p>
    <w:p w14:paraId="32C57E42" w14:textId="77549B4D" w:rsidR="00480860" w:rsidRPr="001C3A28" w:rsidRDefault="00480860" w:rsidP="00480860">
      <w:pPr>
        <w:pStyle w:val="ListParagraph"/>
        <w:numPr>
          <w:ilvl w:val="1"/>
          <w:numId w:val="2"/>
        </w:numPr>
        <w:ind w:left="709"/>
        <w:rPr>
          <w:rFonts w:asciiTheme="minorHAnsi" w:hAnsiTheme="minorHAnsi"/>
          <w:sz w:val="24"/>
          <w:szCs w:val="24"/>
        </w:rPr>
      </w:pPr>
      <w:r w:rsidRPr="001C3A28">
        <w:rPr>
          <w:rFonts w:asciiTheme="minorHAnsi" w:hAnsiTheme="minorHAnsi"/>
          <w:sz w:val="24"/>
          <w:szCs w:val="24"/>
        </w:rPr>
        <w:t xml:space="preserve">Staffing update: the librarian is now Jennifer </w:t>
      </w:r>
      <w:proofErr w:type="spellStart"/>
      <w:r w:rsidRPr="001C3A28">
        <w:rPr>
          <w:rFonts w:asciiTheme="minorHAnsi" w:hAnsiTheme="minorHAnsi"/>
          <w:sz w:val="24"/>
          <w:szCs w:val="24"/>
        </w:rPr>
        <w:t>Beaupres</w:t>
      </w:r>
      <w:proofErr w:type="spellEnd"/>
      <w:r w:rsidRPr="001C3A28">
        <w:rPr>
          <w:rFonts w:asciiTheme="minorHAnsi" w:hAnsiTheme="minorHAnsi"/>
          <w:sz w:val="24"/>
          <w:szCs w:val="24"/>
        </w:rPr>
        <w:t>.  The previous librarian, Hannah, is now working in the Readiness Room</w:t>
      </w:r>
    </w:p>
    <w:p w14:paraId="41284F1B" w14:textId="08442502" w:rsidR="00480860" w:rsidRPr="001C3A28" w:rsidRDefault="00480860" w:rsidP="00480860">
      <w:r w:rsidRPr="001C3A28">
        <w:t>4) Consumables requests from teachers</w:t>
      </w:r>
    </w:p>
    <w:p w14:paraId="634747B5" w14:textId="4073D1ED" w:rsidR="002A52C3" w:rsidRPr="001C3A28" w:rsidRDefault="00480860" w:rsidP="00480860">
      <w:pPr>
        <w:pStyle w:val="ListParagraph"/>
        <w:numPr>
          <w:ilvl w:val="0"/>
          <w:numId w:val="4"/>
        </w:numPr>
        <w:rPr>
          <w:rFonts w:asciiTheme="minorHAnsi" w:hAnsiTheme="minorHAnsi"/>
          <w:sz w:val="24"/>
          <w:szCs w:val="24"/>
        </w:rPr>
      </w:pPr>
      <w:r w:rsidRPr="001C3A28">
        <w:rPr>
          <w:rFonts w:asciiTheme="minorHAnsi" w:hAnsiTheme="minorHAnsi"/>
          <w:sz w:val="24"/>
          <w:szCs w:val="24"/>
        </w:rPr>
        <w:t>The PAC asked if any receipts for consumables have come in from teachers</w:t>
      </w:r>
    </w:p>
    <w:p w14:paraId="35D17B4C" w14:textId="563D27BE" w:rsidR="00480860" w:rsidRPr="001C3A28" w:rsidRDefault="00480860" w:rsidP="00480860">
      <w:pPr>
        <w:pStyle w:val="ListParagraph"/>
        <w:numPr>
          <w:ilvl w:val="0"/>
          <w:numId w:val="4"/>
        </w:numPr>
        <w:rPr>
          <w:rFonts w:asciiTheme="minorHAnsi" w:hAnsiTheme="minorHAnsi"/>
          <w:sz w:val="24"/>
          <w:szCs w:val="24"/>
        </w:rPr>
      </w:pPr>
      <w:r w:rsidRPr="001C3A28">
        <w:rPr>
          <w:rFonts w:asciiTheme="minorHAnsi" w:hAnsiTheme="minorHAnsi"/>
          <w:sz w:val="24"/>
          <w:szCs w:val="24"/>
        </w:rPr>
        <w:t>Tim reported that he sent an email around, but hasn’t heard anything back yet.  If he does get any response, he’ll forward things to Jennifer</w:t>
      </w:r>
    </w:p>
    <w:p w14:paraId="05818E4F" w14:textId="27151BA8" w:rsidR="00480860" w:rsidRPr="001C3A28" w:rsidRDefault="00480860" w:rsidP="00480860">
      <w:pPr>
        <w:pStyle w:val="ListParagraph"/>
        <w:numPr>
          <w:ilvl w:val="0"/>
          <w:numId w:val="4"/>
        </w:numPr>
        <w:rPr>
          <w:rFonts w:asciiTheme="minorHAnsi" w:hAnsiTheme="minorHAnsi"/>
          <w:sz w:val="24"/>
          <w:szCs w:val="24"/>
        </w:rPr>
      </w:pPr>
      <w:r w:rsidRPr="001C3A28">
        <w:rPr>
          <w:rFonts w:asciiTheme="minorHAnsi" w:hAnsiTheme="minorHAnsi"/>
          <w:sz w:val="24"/>
          <w:szCs w:val="24"/>
        </w:rPr>
        <w:t>Jennifer asked if the PAC is extending the same offer to long-term TOCs.  The consensus was yes</w:t>
      </w:r>
    </w:p>
    <w:p w14:paraId="22F188AD" w14:textId="6FD2C875" w:rsidR="00480860" w:rsidRPr="001C3A28" w:rsidRDefault="00480860" w:rsidP="00480860">
      <w:pPr>
        <w:pStyle w:val="ListParagraph"/>
        <w:numPr>
          <w:ilvl w:val="0"/>
          <w:numId w:val="4"/>
        </w:numPr>
        <w:rPr>
          <w:rFonts w:asciiTheme="minorHAnsi" w:hAnsiTheme="minorHAnsi"/>
          <w:sz w:val="24"/>
          <w:szCs w:val="24"/>
        </w:rPr>
      </w:pPr>
      <w:r w:rsidRPr="001C3A28">
        <w:rPr>
          <w:rFonts w:asciiTheme="minorHAnsi" w:hAnsiTheme="minorHAnsi"/>
          <w:sz w:val="24"/>
          <w:szCs w:val="24"/>
        </w:rPr>
        <w:t>Christina suggested a deadline of the end of January for teachers to submit their receipts.</w:t>
      </w:r>
    </w:p>
    <w:p w14:paraId="28D56C88" w14:textId="6FFD59FF" w:rsidR="00480860" w:rsidRPr="001C3A28" w:rsidRDefault="00480860" w:rsidP="00480860">
      <w:r w:rsidRPr="001C3A28">
        <w:rPr>
          <w:b/>
        </w:rPr>
        <w:lastRenderedPageBreak/>
        <w:t xml:space="preserve">ACTION ITEM: Tim </w:t>
      </w:r>
      <w:r w:rsidRPr="001C3A28">
        <w:t>will relay this deadline to the teachers.</w:t>
      </w:r>
    </w:p>
    <w:p w14:paraId="6E41DE62" w14:textId="77777777" w:rsidR="00480860" w:rsidRPr="001C3A28" w:rsidRDefault="00480860" w:rsidP="00480860"/>
    <w:p w14:paraId="76320B70" w14:textId="163D36DE" w:rsidR="00480860" w:rsidRPr="001C3A28" w:rsidRDefault="00480860" w:rsidP="00480860">
      <w:r w:rsidRPr="001C3A28">
        <w:t>5) Report from the treasurer (Jennifer)</w:t>
      </w:r>
    </w:p>
    <w:p w14:paraId="512F14C9" w14:textId="6D3C178C" w:rsidR="00480860" w:rsidRPr="001C3A28" w:rsidRDefault="00FE7B5F" w:rsidP="00480860">
      <w:pPr>
        <w:pStyle w:val="ListParagraph"/>
        <w:numPr>
          <w:ilvl w:val="0"/>
          <w:numId w:val="5"/>
        </w:numPr>
        <w:rPr>
          <w:rFonts w:asciiTheme="minorHAnsi" w:hAnsiTheme="minorHAnsi"/>
          <w:sz w:val="24"/>
          <w:szCs w:val="24"/>
        </w:rPr>
      </w:pPr>
      <w:r w:rsidRPr="001C3A28">
        <w:rPr>
          <w:rFonts w:asciiTheme="minorHAnsi" w:hAnsiTheme="minorHAnsi"/>
          <w:sz w:val="24"/>
          <w:szCs w:val="24"/>
        </w:rPr>
        <w:t>The chequing account currently has a balance of $5198.85, and the gaming account has a balance of $4116.60.  There’s approximately $140 in the PAC Bottle Depot account, and Jennifer just deposited two $80 cheques from the Smile Card fundraising program</w:t>
      </w:r>
    </w:p>
    <w:p w14:paraId="0CBA96E9" w14:textId="43DF7F5D" w:rsidR="00FE7B5F" w:rsidRPr="001C3A28" w:rsidRDefault="00FE7B5F" w:rsidP="00480860">
      <w:pPr>
        <w:pStyle w:val="ListParagraph"/>
        <w:numPr>
          <w:ilvl w:val="0"/>
          <w:numId w:val="5"/>
        </w:numPr>
        <w:rPr>
          <w:rFonts w:asciiTheme="minorHAnsi" w:hAnsiTheme="minorHAnsi"/>
          <w:sz w:val="24"/>
          <w:szCs w:val="24"/>
        </w:rPr>
      </w:pPr>
      <w:r w:rsidRPr="001C3A28">
        <w:rPr>
          <w:rFonts w:asciiTheme="minorHAnsi" w:hAnsiTheme="minorHAnsi"/>
          <w:sz w:val="24"/>
          <w:szCs w:val="24"/>
        </w:rPr>
        <w:t xml:space="preserve">The PAC </w:t>
      </w:r>
      <w:r w:rsidR="00770D3D" w:rsidRPr="001C3A28">
        <w:rPr>
          <w:rFonts w:asciiTheme="minorHAnsi" w:hAnsiTheme="minorHAnsi"/>
          <w:sz w:val="24"/>
          <w:szCs w:val="24"/>
        </w:rPr>
        <w:t>decided to send</w:t>
      </w:r>
      <w:r w:rsidRPr="001C3A28">
        <w:rPr>
          <w:rFonts w:asciiTheme="minorHAnsi" w:hAnsiTheme="minorHAnsi"/>
          <w:sz w:val="24"/>
          <w:szCs w:val="24"/>
        </w:rPr>
        <w:t xml:space="preserve"> a note home about the Smile Card program, encouraging more people to participate.</w:t>
      </w:r>
    </w:p>
    <w:p w14:paraId="35604AD3" w14:textId="286F6BBD" w:rsidR="00FE7B5F" w:rsidRPr="001C3A28" w:rsidRDefault="00FE7B5F" w:rsidP="00FE7B5F">
      <w:r w:rsidRPr="001C3A28">
        <w:rPr>
          <w:b/>
        </w:rPr>
        <w:t>ACTION ITEM: Megan</w:t>
      </w:r>
      <w:r w:rsidRPr="001C3A28">
        <w:t xml:space="preserve"> will write some text and forward it to Tim</w:t>
      </w:r>
    </w:p>
    <w:p w14:paraId="0D4B9A69" w14:textId="681D6CF3" w:rsidR="00FE7B5F" w:rsidRPr="001C3A28" w:rsidRDefault="00FE7B5F" w:rsidP="00FE7B5F">
      <w:r w:rsidRPr="001C3A28">
        <w:rPr>
          <w:b/>
        </w:rPr>
        <w:t>ACTION ITEM: Tim</w:t>
      </w:r>
      <w:r w:rsidRPr="001C3A28">
        <w:t xml:space="preserve"> will send the message out</w:t>
      </w:r>
    </w:p>
    <w:p w14:paraId="5584F0F9" w14:textId="77777777" w:rsidR="00FE7B5F" w:rsidRPr="001C3A28" w:rsidRDefault="00FE7B5F" w:rsidP="00FE7B5F"/>
    <w:p w14:paraId="4BE9A714" w14:textId="0FC32683" w:rsidR="00FE7B5F" w:rsidRPr="001C3A28" w:rsidRDefault="00FE7B5F" w:rsidP="00FE7B5F">
      <w:pPr>
        <w:pStyle w:val="ListParagraph"/>
        <w:numPr>
          <w:ilvl w:val="0"/>
          <w:numId w:val="5"/>
        </w:numPr>
        <w:rPr>
          <w:rFonts w:asciiTheme="minorHAnsi" w:hAnsiTheme="minorHAnsi"/>
          <w:sz w:val="24"/>
          <w:szCs w:val="24"/>
        </w:rPr>
      </w:pPr>
      <w:r w:rsidRPr="001C3A28">
        <w:rPr>
          <w:rFonts w:asciiTheme="minorHAnsi" w:hAnsiTheme="minorHAnsi"/>
          <w:sz w:val="24"/>
          <w:szCs w:val="24"/>
        </w:rPr>
        <w:t>Jennifer noted that the $400 cheque from the Rotary Club was cashed.  She’d like receipts from what was purchased with the money.</w:t>
      </w:r>
    </w:p>
    <w:p w14:paraId="2A8D74B6" w14:textId="635CE4B9" w:rsidR="00FE7B5F" w:rsidRPr="001C3A28" w:rsidRDefault="00FE7B5F" w:rsidP="00FE7B5F">
      <w:r w:rsidRPr="001C3A28">
        <w:rPr>
          <w:b/>
        </w:rPr>
        <w:t>ACTION ITEM: Tim</w:t>
      </w:r>
      <w:r w:rsidRPr="001C3A28">
        <w:t xml:space="preserve"> will get the receipts to Jennifer</w:t>
      </w:r>
    </w:p>
    <w:p w14:paraId="2E1F90C6" w14:textId="77777777" w:rsidR="00F37254" w:rsidRPr="001C3A28" w:rsidRDefault="00F37254"/>
    <w:p w14:paraId="0C01B5A1" w14:textId="7025FDA1" w:rsidR="00F37254" w:rsidRPr="001C3A28" w:rsidRDefault="00770D3D">
      <w:r w:rsidRPr="001C3A28">
        <w:t xml:space="preserve">6) </w:t>
      </w:r>
      <w:r w:rsidR="00F37254" w:rsidRPr="001C3A28">
        <w:t>Update on after school care (Diana)</w:t>
      </w:r>
    </w:p>
    <w:p w14:paraId="7C800A70" w14:textId="3C84EEBC" w:rsidR="00770D3D" w:rsidRPr="001C3A28" w:rsidRDefault="00770D3D" w:rsidP="00770D3D">
      <w:pPr>
        <w:pStyle w:val="ListParagraph"/>
        <w:numPr>
          <w:ilvl w:val="0"/>
          <w:numId w:val="7"/>
        </w:numPr>
        <w:rPr>
          <w:rFonts w:asciiTheme="minorHAnsi" w:hAnsiTheme="minorHAnsi"/>
          <w:sz w:val="24"/>
          <w:szCs w:val="24"/>
        </w:rPr>
      </w:pPr>
      <w:r w:rsidRPr="001C3A28">
        <w:rPr>
          <w:rFonts w:asciiTheme="minorHAnsi" w:hAnsiTheme="minorHAnsi"/>
          <w:sz w:val="24"/>
          <w:szCs w:val="24"/>
        </w:rPr>
        <w:t>Diana reported that she contacted the Childcare Resource and Referral Centre, who gave her a list of people to call who might be able to run an after-school program at Craigflower.  They also told her that there had been a program at Craigflower in the past, but there wasn’t enough interest to keep it going</w:t>
      </w:r>
    </w:p>
    <w:p w14:paraId="61C86F5A" w14:textId="2FB40036" w:rsidR="00770D3D" w:rsidRPr="001C3A28" w:rsidRDefault="00770D3D" w:rsidP="00770D3D">
      <w:pPr>
        <w:pStyle w:val="ListParagraph"/>
        <w:numPr>
          <w:ilvl w:val="0"/>
          <w:numId w:val="7"/>
        </w:numPr>
        <w:rPr>
          <w:rFonts w:asciiTheme="minorHAnsi" w:hAnsiTheme="minorHAnsi"/>
          <w:sz w:val="24"/>
          <w:szCs w:val="24"/>
        </w:rPr>
      </w:pPr>
      <w:r w:rsidRPr="001C3A28">
        <w:rPr>
          <w:rFonts w:asciiTheme="minorHAnsi" w:hAnsiTheme="minorHAnsi"/>
          <w:sz w:val="24"/>
          <w:szCs w:val="24"/>
        </w:rPr>
        <w:t>Diana called the names on the list, but everyone she called said no, due to staffing and space issues, except for the Boys and Girls Club</w:t>
      </w:r>
    </w:p>
    <w:p w14:paraId="729CC6D4" w14:textId="2B4A2173" w:rsidR="00770D3D" w:rsidRPr="001C3A28" w:rsidRDefault="00770D3D" w:rsidP="00770D3D">
      <w:pPr>
        <w:pStyle w:val="ListParagraph"/>
        <w:numPr>
          <w:ilvl w:val="0"/>
          <w:numId w:val="7"/>
        </w:numPr>
        <w:rPr>
          <w:rFonts w:asciiTheme="minorHAnsi" w:hAnsiTheme="minorHAnsi"/>
          <w:sz w:val="24"/>
          <w:szCs w:val="24"/>
        </w:rPr>
      </w:pPr>
      <w:r w:rsidRPr="001C3A28">
        <w:rPr>
          <w:rFonts w:asciiTheme="minorHAnsi" w:hAnsiTheme="minorHAnsi"/>
          <w:sz w:val="24"/>
          <w:szCs w:val="24"/>
        </w:rPr>
        <w:t>The Boys and Girls club said they could run a program if we found a space outside of the school in which to run it.  We’d need a minimum of 20 students participating, and the earliest it could start would be September 2020</w:t>
      </w:r>
    </w:p>
    <w:p w14:paraId="2778E3AC" w14:textId="01B09041" w:rsidR="00770D3D" w:rsidRPr="001C3A28" w:rsidRDefault="00770D3D" w:rsidP="00770D3D">
      <w:pPr>
        <w:pStyle w:val="ListParagraph"/>
        <w:numPr>
          <w:ilvl w:val="0"/>
          <w:numId w:val="7"/>
        </w:numPr>
        <w:rPr>
          <w:rFonts w:asciiTheme="minorHAnsi" w:hAnsiTheme="minorHAnsi"/>
          <w:sz w:val="24"/>
          <w:szCs w:val="24"/>
        </w:rPr>
      </w:pPr>
      <w:r w:rsidRPr="001C3A28">
        <w:rPr>
          <w:rFonts w:asciiTheme="minorHAnsi" w:hAnsiTheme="minorHAnsi"/>
          <w:sz w:val="24"/>
          <w:szCs w:val="24"/>
        </w:rPr>
        <w:t>There was a discussion about what the cost of the care would be.  Diana told the PAC about the Affordable Child Care Benefit, which came into effect on September 1</w:t>
      </w:r>
      <w:r w:rsidRPr="001C3A28">
        <w:rPr>
          <w:rFonts w:asciiTheme="minorHAnsi" w:hAnsiTheme="minorHAnsi"/>
          <w:sz w:val="24"/>
          <w:szCs w:val="24"/>
          <w:vertAlign w:val="superscript"/>
        </w:rPr>
        <w:t>st</w:t>
      </w:r>
      <w:r w:rsidRPr="001C3A28">
        <w:rPr>
          <w:rFonts w:asciiTheme="minorHAnsi" w:hAnsiTheme="minorHAnsi"/>
          <w:sz w:val="24"/>
          <w:szCs w:val="24"/>
        </w:rPr>
        <w:t xml:space="preserve"> 2018.  More information is at https://www2.gov.bc.ca/gov/content/family-social-supports/caring-for-young-children/child-care-funding/child-care-benefit</w:t>
      </w:r>
    </w:p>
    <w:p w14:paraId="6D9ACD27" w14:textId="05C805C6" w:rsidR="00770D3D" w:rsidRPr="001C3A28" w:rsidRDefault="00770D3D" w:rsidP="00770D3D">
      <w:pPr>
        <w:pStyle w:val="ListParagraph"/>
        <w:numPr>
          <w:ilvl w:val="0"/>
          <w:numId w:val="7"/>
        </w:numPr>
        <w:rPr>
          <w:rFonts w:asciiTheme="minorHAnsi" w:hAnsiTheme="minorHAnsi"/>
          <w:sz w:val="24"/>
          <w:szCs w:val="24"/>
        </w:rPr>
      </w:pPr>
      <w:r w:rsidRPr="001C3A28">
        <w:rPr>
          <w:rFonts w:asciiTheme="minorHAnsi" w:hAnsiTheme="minorHAnsi"/>
          <w:sz w:val="24"/>
          <w:szCs w:val="24"/>
        </w:rPr>
        <w:t>There was a discussion about possible locations for the program.  Ideas included:</w:t>
      </w:r>
    </w:p>
    <w:p w14:paraId="65923546" w14:textId="28D2396D" w:rsidR="00770D3D" w:rsidRPr="001C3A28" w:rsidRDefault="00770D3D" w:rsidP="00770D3D">
      <w:pPr>
        <w:pStyle w:val="ListParagraph"/>
        <w:numPr>
          <w:ilvl w:val="1"/>
          <w:numId w:val="7"/>
        </w:numPr>
        <w:rPr>
          <w:rFonts w:asciiTheme="minorHAnsi" w:hAnsiTheme="minorHAnsi"/>
          <w:sz w:val="24"/>
          <w:szCs w:val="24"/>
        </w:rPr>
      </w:pPr>
      <w:r w:rsidRPr="001C3A28">
        <w:rPr>
          <w:rFonts w:asciiTheme="minorHAnsi" w:hAnsiTheme="minorHAnsi"/>
          <w:sz w:val="24"/>
          <w:szCs w:val="24"/>
        </w:rPr>
        <w:t>The historic Craigflower School House</w:t>
      </w:r>
    </w:p>
    <w:p w14:paraId="3512AF0C" w14:textId="7D3EF2A6" w:rsidR="00770D3D" w:rsidRPr="001C3A28" w:rsidRDefault="00770D3D" w:rsidP="00770D3D">
      <w:pPr>
        <w:pStyle w:val="ListParagraph"/>
        <w:numPr>
          <w:ilvl w:val="1"/>
          <w:numId w:val="7"/>
        </w:numPr>
        <w:rPr>
          <w:rFonts w:asciiTheme="minorHAnsi" w:hAnsiTheme="minorHAnsi"/>
          <w:sz w:val="24"/>
          <w:szCs w:val="24"/>
        </w:rPr>
      </w:pPr>
      <w:r w:rsidRPr="001C3A28">
        <w:rPr>
          <w:rFonts w:asciiTheme="minorHAnsi" w:hAnsiTheme="minorHAnsi"/>
          <w:sz w:val="24"/>
          <w:szCs w:val="24"/>
        </w:rPr>
        <w:t xml:space="preserve">Requesting a portable from the </w:t>
      </w:r>
      <w:r w:rsidR="003D5416" w:rsidRPr="001C3A28">
        <w:rPr>
          <w:rFonts w:asciiTheme="minorHAnsi" w:hAnsiTheme="minorHAnsi"/>
          <w:sz w:val="24"/>
          <w:szCs w:val="24"/>
        </w:rPr>
        <w:t>District</w:t>
      </w:r>
    </w:p>
    <w:p w14:paraId="23F1CAD0" w14:textId="43970E6E" w:rsidR="00770D3D" w:rsidRPr="001C3A28" w:rsidRDefault="00770D3D" w:rsidP="00770D3D">
      <w:pPr>
        <w:pStyle w:val="ListParagraph"/>
        <w:numPr>
          <w:ilvl w:val="1"/>
          <w:numId w:val="7"/>
        </w:numPr>
        <w:rPr>
          <w:rFonts w:asciiTheme="minorHAnsi" w:hAnsiTheme="minorHAnsi"/>
          <w:sz w:val="24"/>
          <w:szCs w:val="24"/>
        </w:rPr>
      </w:pPr>
      <w:r w:rsidRPr="001C3A28">
        <w:rPr>
          <w:rFonts w:asciiTheme="minorHAnsi" w:hAnsiTheme="minorHAnsi"/>
          <w:sz w:val="24"/>
          <w:szCs w:val="24"/>
        </w:rPr>
        <w:t>The community centre which is being proposed for the Craigflower Manor property</w:t>
      </w:r>
    </w:p>
    <w:p w14:paraId="36D92617" w14:textId="1E009EBF" w:rsidR="00770D3D" w:rsidRPr="001C3A28" w:rsidRDefault="001159ED" w:rsidP="00770D3D">
      <w:pPr>
        <w:pStyle w:val="ListParagraph"/>
        <w:numPr>
          <w:ilvl w:val="1"/>
          <w:numId w:val="7"/>
        </w:numPr>
        <w:rPr>
          <w:rFonts w:asciiTheme="minorHAnsi" w:hAnsiTheme="minorHAnsi"/>
          <w:sz w:val="24"/>
          <w:szCs w:val="24"/>
        </w:rPr>
      </w:pPr>
      <w:r w:rsidRPr="001C3A28">
        <w:rPr>
          <w:rFonts w:asciiTheme="minorHAnsi" w:hAnsiTheme="minorHAnsi"/>
          <w:sz w:val="24"/>
          <w:szCs w:val="24"/>
        </w:rPr>
        <w:t>Space in new facilities when Craigflower and Shoreline schools are merged</w:t>
      </w:r>
    </w:p>
    <w:p w14:paraId="66BD4334" w14:textId="747ACC12" w:rsidR="00770D3D" w:rsidRPr="001C3A28" w:rsidRDefault="001159ED" w:rsidP="00770D3D">
      <w:pPr>
        <w:pStyle w:val="ListParagraph"/>
        <w:numPr>
          <w:ilvl w:val="0"/>
          <w:numId w:val="7"/>
        </w:numPr>
        <w:rPr>
          <w:rFonts w:asciiTheme="minorHAnsi" w:hAnsiTheme="minorHAnsi"/>
          <w:sz w:val="24"/>
          <w:szCs w:val="24"/>
        </w:rPr>
      </w:pPr>
      <w:r w:rsidRPr="001C3A28">
        <w:rPr>
          <w:rFonts w:asciiTheme="minorHAnsi" w:hAnsiTheme="minorHAnsi"/>
          <w:sz w:val="24"/>
          <w:szCs w:val="24"/>
        </w:rPr>
        <w:t xml:space="preserve">Tim said Mark Walsh at the </w:t>
      </w:r>
      <w:r w:rsidR="003D5416" w:rsidRPr="001C3A28">
        <w:rPr>
          <w:rFonts w:asciiTheme="minorHAnsi" w:hAnsiTheme="minorHAnsi"/>
          <w:sz w:val="24"/>
          <w:szCs w:val="24"/>
        </w:rPr>
        <w:t>District</w:t>
      </w:r>
      <w:r w:rsidRPr="001C3A28">
        <w:rPr>
          <w:rFonts w:asciiTheme="minorHAnsi" w:hAnsiTheme="minorHAnsi"/>
          <w:sz w:val="24"/>
          <w:szCs w:val="24"/>
        </w:rPr>
        <w:t xml:space="preserve"> has been discussing this issue</w:t>
      </w:r>
    </w:p>
    <w:p w14:paraId="52068D98" w14:textId="56F8BECE" w:rsidR="001159ED" w:rsidRPr="001C3A28" w:rsidRDefault="001159ED" w:rsidP="001159ED">
      <w:r w:rsidRPr="001C3A28">
        <w:rPr>
          <w:b/>
        </w:rPr>
        <w:t>ACTION ITEM: Diana</w:t>
      </w:r>
      <w:r w:rsidRPr="001C3A28">
        <w:t xml:space="preserve"> will further discuss what she’s learned with Tim</w:t>
      </w:r>
    </w:p>
    <w:p w14:paraId="60B17D39" w14:textId="141DD172" w:rsidR="001159ED" w:rsidRPr="001C3A28" w:rsidRDefault="001159ED" w:rsidP="001159ED">
      <w:r w:rsidRPr="001C3A28">
        <w:rPr>
          <w:b/>
        </w:rPr>
        <w:t>ACTION ITEM: Tim</w:t>
      </w:r>
      <w:r w:rsidRPr="001C3A28">
        <w:t xml:space="preserve"> will talk to Connor about approaching Mark Walsh</w:t>
      </w:r>
    </w:p>
    <w:p w14:paraId="30B486BC" w14:textId="77777777" w:rsidR="00F37254" w:rsidRPr="001C3A28" w:rsidRDefault="00F37254"/>
    <w:p w14:paraId="33C3668C" w14:textId="55D3A6BF" w:rsidR="00F01FF6" w:rsidRPr="001C3A28" w:rsidRDefault="001159ED">
      <w:r w:rsidRPr="001C3A28">
        <w:t>7) Ideas for spending PAC money</w:t>
      </w:r>
    </w:p>
    <w:p w14:paraId="1280393C" w14:textId="09075219" w:rsidR="001159ED" w:rsidRPr="001C3A28" w:rsidRDefault="001159ED" w:rsidP="001159ED">
      <w:pPr>
        <w:pStyle w:val="ListParagraph"/>
        <w:numPr>
          <w:ilvl w:val="0"/>
          <w:numId w:val="8"/>
        </w:numPr>
        <w:rPr>
          <w:rFonts w:asciiTheme="minorHAnsi" w:hAnsiTheme="minorHAnsi"/>
          <w:sz w:val="24"/>
          <w:szCs w:val="24"/>
        </w:rPr>
      </w:pPr>
      <w:r w:rsidRPr="001C3A28">
        <w:rPr>
          <w:rFonts w:asciiTheme="minorHAnsi" w:hAnsiTheme="minorHAnsi"/>
          <w:sz w:val="24"/>
          <w:szCs w:val="24"/>
        </w:rPr>
        <w:t>Megan reported on what she’s learned about having PISE run an after-school program at Craigflower.  They would need to have 2 teachers present, at $40/</w:t>
      </w:r>
      <w:proofErr w:type="spellStart"/>
      <w:r w:rsidRPr="001C3A28">
        <w:rPr>
          <w:rFonts w:asciiTheme="minorHAnsi" w:hAnsiTheme="minorHAnsi"/>
          <w:sz w:val="24"/>
          <w:szCs w:val="24"/>
        </w:rPr>
        <w:t>hr</w:t>
      </w:r>
      <w:proofErr w:type="spellEnd"/>
      <w:r w:rsidRPr="001C3A28">
        <w:rPr>
          <w:rFonts w:asciiTheme="minorHAnsi" w:hAnsiTheme="minorHAnsi"/>
          <w:sz w:val="24"/>
          <w:szCs w:val="24"/>
        </w:rPr>
        <w:t xml:space="preserve"> each.  They already go to the </w:t>
      </w:r>
      <w:proofErr w:type="spellStart"/>
      <w:r w:rsidRPr="001C3A28">
        <w:rPr>
          <w:rFonts w:asciiTheme="minorHAnsi" w:hAnsiTheme="minorHAnsi"/>
          <w:sz w:val="24"/>
          <w:szCs w:val="24"/>
        </w:rPr>
        <w:t>Songhess</w:t>
      </w:r>
      <w:proofErr w:type="spellEnd"/>
      <w:r w:rsidRPr="001C3A28">
        <w:rPr>
          <w:rFonts w:asciiTheme="minorHAnsi" w:hAnsiTheme="minorHAnsi"/>
          <w:sz w:val="24"/>
          <w:szCs w:val="24"/>
        </w:rPr>
        <w:t xml:space="preserve"> Wellness Centre on Tuesdays and Thursdays, so Wednesdays would be the best day for them to visit Craigflower.  Connor and Tim have volunteered to be the staff members on site.  To have PISE here every other week for 1.5 </w:t>
      </w:r>
      <w:r w:rsidR="00107A08">
        <w:rPr>
          <w:rFonts w:asciiTheme="minorHAnsi" w:hAnsiTheme="minorHAnsi"/>
          <w:sz w:val="24"/>
          <w:szCs w:val="24"/>
        </w:rPr>
        <w:t>hours starting in February</w:t>
      </w:r>
      <w:bookmarkStart w:id="0" w:name="_GoBack"/>
      <w:bookmarkEnd w:id="0"/>
      <w:r w:rsidRPr="001C3A28">
        <w:rPr>
          <w:rFonts w:asciiTheme="minorHAnsi" w:hAnsiTheme="minorHAnsi"/>
          <w:sz w:val="24"/>
          <w:szCs w:val="24"/>
        </w:rPr>
        <w:t xml:space="preserve"> would cost approximately $1500</w:t>
      </w:r>
    </w:p>
    <w:p w14:paraId="72B5F045" w14:textId="5BF29A55" w:rsidR="001159ED" w:rsidRPr="001C3A28" w:rsidRDefault="001159ED" w:rsidP="001159ED">
      <w:pPr>
        <w:pStyle w:val="ListParagraph"/>
        <w:numPr>
          <w:ilvl w:val="0"/>
          <w:numId w:val="8"/>
        </w:numPr>
        <w:rPr>
          <w:rFonts w:asciiTheme="minorHAnsi" w:hAnsiTheme="minorHAnsi"/>
          <w:sz w:val="24"/>
          <w:szCs w:val="24"/>
        </w:rPr>
      </w:pPr>
      <w:r w:rsidRPr="001C3A28">
        <w:rPr>
          <w:rFonts w:asciiTheme="minorHAnsi" w:hAnsiTheme="minorHAnsi"/>
          <w:sz w:val="24"/>
          <w:szCs w:val="24"/>
        </w:rPr>
        <w:t>The PAC voted on this idea and agreed to fund this project</w:t>
      </w:r>
    </w:p>
    <w:p w14:paraId="48CF8372" w14:textId="5A2C4721" w:rsidR="001159ED" w:rsidRPr="001C3A28" w:rsidRDefault="001159ED" w:rsidP="001159ED">
      <w:r w:rsidRPr="001C3A28">
        <w:rPr>
          <w:b/>
        </w:rPr>
        <w:t>ACTION ITEM: Megan</w:t>
      </w:r>
      <w:r w:rsidRPr="001C3A28">
        <w:t xml:space="preserve"> will contact PISE to get the program in place for March</w:t>
      </w:r>
    </w:p>
    <w:p w14:paraId="19151DFE" w14:textId="77777777" w:rsidR="001159ED" w:rsidRPr="001C3A28" w:rsidRDefault="001159ED" w:rsidP="001159ED"/>
    <w:p w14:paraId="3FE0C585" w14:textId="313001D4" w:rsidR="001159ED" w:rsidRPr="001C3A28" w:rsidRDefault="001159ED" w:rsidP="001159ED">
      <w:pPr>
        <w:pStyle w:val="ListParagraph"/>
        <w:numPr>
          <w:ilvl w:val="0"/>
          <w:numId w:val="8"/>
        </w:numPr>
        <w:rPr>
          <w:rFonts w:asciiTheme="minorHAnsi" w:hAnsiTheme="minorHAnsi"/>
          <w:sz w:val="24"/>
          <w:szCs w:val="24"/>
        </w:rPr>
      </w:pPr>
      <w:r w:rsidRPr="001C3A28">
        <w:rPr>
          <w:rFonts w:asciiTheme="minorHAnsi" w:hAnsiTheme="minorHAnsi"/>
          <w:sz w:val="24"/>
          <w:szCs w:val="24"/>
        </w:rPr>
        <w:t xml:space="preserve">Tim reported on the school’s request for </w:t>
      </w:r>
      <w:proofErr w:type="spellStart"/>
      <w:r w:rsidRPr="001C3A28">
        <w:rPr>
          <w:rFonts w:asciiTheme="minorHAnsi" w:hAnsiTheme="minorHAnsi"/>
          <w:sz w:val="24"/>
          <w:szCs w:val="24"/>
        </w:rPr>
        <w:t>Chromebooks</w:t>
      </w:r>
      <w:proofErr w:type="spellEnd"/>
      <w:r w:rsidRPr="001C3A28">
        <w:rPr>
          <w:rFonts w:asciiTheme="minorHAnsi" w:hAnsiTheme="minorHAnsi"/>
          <w:sz w:val="24"/>
          <w:szCs w:val="24"/>
        </w:rPr>
        <w:t xml:space="preserve">.  These are simple laptops that can connect to the Internet.  The school already has </w:t>
      </w:r>
      <w:proofErr w:type="gramStart"/>
      <w:r w:rsidRPr="001C3A28">
        <w:rPr>
          <w:rFonts w:asciiTheme="minorHAnsi" w:hAnsiTheme="minorHAnsi"/>
          <w:sz w:val="24"/>
          <w:szCs w:val="24"/>
        </w:rPr>
        <w:t>some which</w:t>
      </w:r>
      <w:proofErr w:type="gramEnd"/>
      <w:r w:rsidRPr="001C3A28">
        <w:rPr>
          <w:rFonts w:asciiTheme="minorHAnsi" w:hAnsiTheme="minorHAnsi"/>
          <w:sz w:val="24"/>
          <w:szCs w:val="24"/>
        </w:rPr>
        <w:t xml:space="preserve"> are well used.  They’d like to have 15 more, which in total would cost $5000 - $6000.</w:t>
      </w:r>
    </w:p>
    <w:p w14:paraId="71D2706D" w14:textId="7FE53C4A" w:rsidR="001159ED" w:rsidRPr="001C3A28" w:rsidRDefault="001159ED" w:rsidP="001159ED">
      <w:pPr>
        <w:pStyle w:val="ListParagraph"/>
        <w:numPr>
          <w:ilvl w:val="0"/>
          <w:numId w:val="8"/>
        </w:numPr>
        <w:rPr>
          <w:rFonts w:asciiTheme="minorHAnsi" w:hAnsiTheme="minorHAnsi"/>
          <w:sz w:val="24"/>
          <w:szCs w:val="24"/>
        </w:rPr>
      </w:pPr>
      <w:r w:rsidRPr="001C3A28">
        <w:rPr>
          <w:rFonts w:asciiTheme="minorHAnsi" w:hAnsiTheme="minorHAnsi"/>
          <w:sz w:val="24"/>
          <w:szCs w:val="24"/>
        </w:rPr>
        <w:t>The PAC discussed doing a focused fundraiser to raise money for this.  There was some discussion about the legalities of running a raffle</w:t>
      </w:r>
    </w:p>
    <w:p w14:paraId="0BE589D4" w14:textId="692831EE" w:rsidR="001159ED" w:rsidRPr="001C3A28" w:rsidRDefault="001159ED" w:rsidP="001159ED">
      <w:r w:rsidRPr="001C3A28">
        <w:rPr>
          <w:b/>
        </w:rPr>
        <w:t>ACTION ITEM: Jennifer</w:t>
      </w:r>
      <w:r w:rsidRPr="001C3A28">
        <w:t xml:space="preserve"> will look into the details of how to properly run a raffle</w:t>
      </w:r>
    </w:p>
    <w:p w14:paraId="461066E1" w14:textId="1D545BD8" w:rsidR="001159ED" w:rsidRPr="001C3A28" w:rsidRDefault="001159ED" w:rsidP="001159ED">
      <w:r w:rsidRPr="001C3A28">
        <w:rPr>
          <w:b/>
        </w:rPr>
        <w:t>ACTION ITEM: Everyone</w:t>
      </w:r>
      <w:r w:rsidRPr="001C3A28">
        <w:t xml:space="preserve"> will think up fundraising ideas for the next meeting</w:t>
      </w:r>
    </w:p>
    <w:p w14:paraId="7E47A365" w14:textId="77777777" w:rsidR="001159ED" w:rsidRPr="001C3A28" w:rsidRDefault="001159ED" w:rsidP="001159ED"/>
    <w:p w14:paraId="48543493" w14:textId="090E96BA" w:rsidR="001159ED" w:rsidRPr="001C3A28" w:rsidRDefault="00625042" w:rsidP="001159ED">
      <w:pPr>
        <w:pStyle w:val="ListParagraph"/>
        <w:numPr>
          <w:ilvl w:val="0"/>
          <w:numId w:val="8"/>
        </w:numPr>
        <w:rPr>
          <w:rFonts w:asciiTheme="minorHAnsi" w:hAnsiTheme="minorHAnsi"/>
          <w:sz w:val="24"/>
          <w:szCs w:val="24"/>
        </w:rPr>
      </w:pPr>
      <w:r w:rsidRPr="001C3A28">
        <w:rPr>
          <w:rFonts w:asciiTheme="minorHAnsi" w:hAnsiTheme="minorHAnsi"/>
          <w:sz w:val="24"/>
          <w:szCs w:val="24"/>
        </w:rPr>
        <w:t>Jennifer reported on the idea of painting games/activities on the schoolyard pavement</w:t>
      </w:r>
    </w:p>
    <w:p w14:paraId="19EF369B" w14:textId="14A2A888" w:rsidR="00625042" w:rsidRPr="001C3A28" w:rsidRDefault="00625042" w:rsidP="001159ED">
      <w:pPr>
        <w:pStyle w:val="ListParagraph"/>
        <w:numPr>
          <w:ilvl w:val="0"/>
          <w:numId w:val="8"/>
        </w:numPr>
        <w:rPr>
          <w:rFonts w:asciiTheme="minorHAnsi" w:hAnsiTheme="minorHAnsi"/>
          <w:sz w:val="24"/>
          <w:szCs w:val="24"/>
        </w:rPr>
      </w:pPr>
      <w:r w:rsidRPr="001C3A28">
        <w:rPr>
          <w:rFonts w:asciiTheme="minorHAnsi" w:hAnsiTheme="minorHAnsi"/>
          <w:sz w:val="24"/>
          <w:szCs w:val="24"/>
        </w:rPr>
        <w:t xml:space="preserve">Tim explained that in some situations, the </w:t>
      </w:r>
      <w:r w:rsidR="003D5416" w:rsidRPr="001C3A28">
        <w:rPr>
          <w:rFonts w:asciiTheme="minorHAnsi" w:hAnsiTheme="minorHAnsi"/>
          <w:sz w:val="24"/>
          <w:szCs w:val="24"/>
        </w:rPr>
        <w:t>District</w:t>
      </w:r>
      <w:r w:rsidRPr="001C3A28">
        <w:rPr>
          <w:rFonts w:asciiTheme="minorHAnsi" w:hAnsiTheme="minorHAnsi"/>
          <w:sz w:val="24"/>
          <w:szCs w:val="24"/>
        </w:rPr>
        <w:t>’s Facilities workers would have to do this, but in other cases we might be able to do it ourselves</w:t>
      </w:r>
    </w:p>
    <w:p w14:paraId="446B226D" w14:textId="269DAC9D" w:rsidR="00625042" w:rsidRPr="001C3A28" w:rsidRDefault="00625042" w:rsidP="001159ED">
      <w:pPr>
        <w:pStyle w:val="ListParagraph"/>
        <w:numPr>
          <w:ilvl w:val="0"/>
          <w:numId w:val="8"/>
        </w:numPr>
        <w:rPr>
          <w:rFonts w:asciiTheme="minorHAnsi" w:hAnsiTheme="minorHAnsi"/>
          <w:sz w:val="24"/>
          <w:szCs w:val="24"/>
        </w:rPr>
      </w:pPr>
      <w:r w:rsidRPr="001C3A28">
        <w:rPr>
          <w:rFonts w:asciiTheme="minorHAnsi" w:hAnsiTheme="minorHAnsi"/>
          <w:sz w:val="24"/>
          <w:szCs w:val="24"/>
        </w:rPr>
        <w:t>Angela said she had connections at Home Hardware that would help us get the proper paint for a good price</w:t>
      </w:r>
    </w:p>
    <w:p w14:paraId="6BEE0E0B" w14:textId="6EF9F6D7" w:rsidR="00625042" w:rsidRPr="001C3A28" w:rsidRDefault="00625042" w:rsidP="00625042">
      <w:r w:rsidRPr="001C3A28">
        <w:rPr>
          <w:b/>
        </w:rPr>
        <w:t>ACTION ITEM: Jennifer</w:t>
      </w:r>
      <w:r w:rsidRPr="001C3A28">
        <w:t xml:space="preserve"> will forward designs to Tim</w:t>
      </w:r>
    </w:p>
    <w:p w14:paraId="067F877A" w14:textId="657D000D" w:rsidR="00625042" w:rsidRPr="001C3A28" w:rsidRDefault="00625042" w:rsidP="00625042">
      <w:r w:rsidRPr="001C3A28">
        <w:rPr>
          <w:b/>
        </w:rPr>
        <w:t>ACTION ITEM: Tim</w:t>
      </w:r>
      <w:r w:rsidRPr="001C3A28">
        <w:t xml:space="preserve"> will discuss the ideas with Facilities</w:t>
      </w:r>
    </w:p>
    <w:p w14:paraId="6A41E95D" w14:textId="77777777" w:rsidR="00F01FF6" w:rsidRPr="001C3A28" w:rsidRDefault="00F01FF6"/>
    <w:p w14:paraId="7DA29330" w14:textId="70C605DB" w:rsidR="00F01FF6" w:rsidRPr="001C3A28" w:rsidRDefault="003D5416" w:rsidP="003D5416">
      <w:pPr>
        <w:pStyle w:val="ListParagraph"/>
        <w:numPr>
          <w:ilvl w:val="0"/>
          <w:numId w:val="8"/>
        </w:numPr>
        <w:rPr>
          <w:rFonts w:asciiTheme="minorHAnsi" w:hAnsiTheme="minorHAnsi"/>
          <w:sz w:val="24"/>
          <w:szCs w:val="24"/>
        </w:rPr>
      </w:pPr>
      <w:r w:rsidRPr="001C3A28">
        <w:rPr>
          <w:rFonts w:asciiTheme="minorHAnsi" w:hAnsiTheme="minorHAnsi"/>
          <w:sz w:val="24"/>
          <w:szCs w:val="24"/>
        </w:rPr>
        <w:t>There was a question about how and when to apply for next year’s gaming grant.</w:t>
      </w:r>
    </w:p>
    <w:p w14:paraId="592C93A2" w14:textId="43393A6E" w:rsidR="003D5416" w:rsidRPr="001C3A28" w:rsidRDefault="003D5416" w:rsidP="003D5416">
      <w:r w:rsidRPr="001C3A28">
        <w:rPr>
          <w:b/>
        </w:rPr>
        <w:t>ACTION ITEM: Jennifer</w:t>
      </w:r>
      <w:r w:rsidRPr="001C3A28">
        <w:t xml:space="preserve"> will find out when the deadline </w:t>
      </w:r>
      <w:r w:rsidR="001C3A28">
        <w:t>is</w:t>
      </w:r>
    </w:p>
    <w:p w14:paraId="0E4AEEA3" w14:textId="30090143" w:rsidR="003D5416" w:rsidRPr="001C3A28" w:rsidRDefault="003D5416" w:rsidP="003D5416">
      <w:pPr>
        <w:pStyle w:val="ListParagraph"/>
        <w:numPr>
          <w:ilvl w:val="0"/>
          <w:numId w:val="8"/>
        </w:numPr>
        <w:rPr>
          <w:rFonts w:asciiTheme="minorHAnsi" w:hAnsiTheme="minorHAnsi"/>
          <w:sz w:val="24"/>
          <w:szCs w:val="24"/>
        </w:rPr>
      </w:pPr>
      <w:r w:rsidRPr="001C3A28">
        <w:rPr>
          <w:rFonts w:asciiTheme="minorHAnsi" w:hAnsiTheme="minorHAnsi"/>
          <w:sz w:val="24"/>
          <w:szCs w:val="24"/>
        </w:rPr>
        <w:t xml:space="preserve">The PAC asked if they should anticipate any requests from the school for funds towards year-end </w:t>
      </w:r>
      <w:proofErr w:type="spellStart"/>
      <w:r w:rsidRPr="001C3A28">
        <w:rPr>
          <w:rFonts w:asciiTheme="minorHAnsi" w:hAnsiTheme="minorHAnsi"/>
          <w:sz w:val="24"/>
          <w:szCs w:val="24"/>
        </w:rPr>
        <w:t>activites</w:t>
      </w:r>
      <w:proofErr w:type="spellEnd"/>
      <w:r w:rsidRPr="001C3A28">
        <w:rPr>
          <w:rFonts w:asciiTheme="minorHAnsi" w:hAnsiTheme="minorHAnsi"/>
          <w:sz w:val="24"/>
          <w:szCs w:val="24"/>
        </w:rPr>
        <w:t>, like Camp Thunderbird, National Aboriginal Day, or the year-end picnic</w:t>
      </w:r>
    </w:p>
    <w:p w14:paraId="6F3C491E" w14:textId="05836DF3" w:rsidR="003D5416" w:rsidRPr="001C3A28" w:rsidRDefault="003D5416" w:rsidP="003D5416">
      <w:r w:rsidRPr="001C3A28">
        <w:rPr>
          <w:b/>
        </w:rPr>
        <w:t>ACTION ITEM: Tim</w:t>
      </w:r>
      <w:r w:rsidRPr="001C3A28">
        <w:t xml:space="preserve"> will find out and report back about fundraising activities planned</w:t>
      </w:r>
      <w:r w:rsidR="001C3A28">
        <w:t xml:space="preserve"> by the Grade 5s</w:t>
      </w:r>
      <w:r w:rsidRPr="001C3A28">
        <w:t>, and if the school is planning to ask for money towards this or any other year-end activities</w:t>
      </w:r>
    </w:p>
    <w:p w14:paraId="0C5EE878" w14:textId="3CD1DE03" w:rsidR="003D5416" w:rsidRPr="001C3A28" w:rsidRDefault="003D5416" w:rsidP="003D5416"/>
    <w:p w14:paraId="085E5E01" w14:textId="5B720097" w:rsidR="00B72826" w:rsidRPr="001C3A28" w:rsidRDefault="003D5416">
      <w:r w:rsidRPr="001C3A28">
        <w:t>8) Final thoughts and ideas</w:t>
      </w:r>
    </w:p>
    <w:p w14:paraId="4D1FE3C6" w14:textId="38314B25" w:rsidR="003D5416" w:rsidRPr="001C3A28" w:rsidRDefault="003D5416" w:rsidP="003D5416">
      <w:pPr>
        <w:pStyle w:val="ListParagraph"/>
        <w:numPr>
          <w:ilvl w:val="0"/>
          <w:numId w:val="11"/>
        </w:numPr>
        <w:rPr>
          <w:rFonts w:asciiTheme="minorHAnsi" w:hAnsiTheme="minorHAnsi"/>
          <w:sz w:val="24"/>
          <w:szCs w:val="24"/>
        </w:rPr>
      </w:pPr>
      <w:r w:rsidRPr="001C3A28">
        <w:rPr>
          <w:rFonts w:asciiTheme="minorHAnsi" w:hAnsiTheme="minorHAnsi"/>
          <w:sz w:val="24"/>
          <w:szCs w:val="24"/>
        </w:rPr>
        <w:t xml:space="preserve">Tim brought forward a request from Mrs. </w:t>
      </w:r>
      <w:proofErr w:type="spellStart"/>
      <w:r w:rsidRPr="001C3A28">
        <w:rPr>
          <w:rFonts w:asciiTheme="minorHAnsi" w:hAnsiTheme="minorHAnsi"/>
          <w:sz w:val="24"/>
          <w:szCs w:val="24"/>
        </w:rPr>
        <w:t>Kossick</w:t>
      </w:r>
      <w:proofErr w:type="spellEnd"/>
      <w:r w:rsidRPr="001C3A28">
        <w:rPr>
          <w:rFonts w:asciiTheme="minorHAnsi" w:hAnsiTheme="minorHAnsi"/>
          <w:sz w:val="24"/>
          <w:szCs w:val="24"/>
        </w:rPr>
        <w:t xml:space="preserve"> for money towards bus tickets so her class can attend a nature program.  The cost would be $115.</w:t>
      </w:r>
    </w:p>
    <w:p w14:paraId="0840C77A" w14:textId="3D2783A4" w:rsidR="003D5416" w:rsidRPr="001C3A28" w:rsidRDefault="001C3A28" w:rsidP="003D5416">
      <w:pPr>
        <w:pStyle w:val="ListParagraph"/>
        <w:numPr>
          <w:ilvl w:val="0"/>
          <w:numId w:val="11"/>
        </w:numPr>
        <w:rPr>
          <w:rFonts w:asciiTheme="minorHAnsi" w:hAnsiTheme="minorHAnsi"/>
          <w:sz w:val="24"/>
          <w:szCs w:val="24"/>
        </w:rPr>
      </w:pPr>
      <w:r w:rsidRPr="001C3A28">
        <w:rPr>
          <w:rFonts w:asciiTheme="minorHAnsi" w:hAnsiTheme="minorHAnsi"/>
          <w:sz w:val="24"/>
          <w:szCs w:val="24"/>
        </w:rPr>
        <w:t>The PAC voted</w:t>
      </w:r>
      <w:r w:rsidR="003D5416" w:rsidRPr="001C3A28">
        <w:rPr>
          <w:rFonts w:asciiTheme="minorHAnsi" w:hAnsiTheme="minorHAnsi"/>
          <w:sz w:val="24"/>
          <w:szCs w:val="24"/>
        </w:rPr>
        <w:t xml:space="preserve"> and agreed to fund this request</w:t>
      </w:r>
    </w:p>
    <w:p w14:paraId="561C8A47" w14:textId="4A5BF6A5" w:rsidR="003D5416" w:rsidRPr="001C3A28" w:rsidRDefault="003D5416" w:rsidP="003D5416">
      <w:r w:rsidRPr="001C3A28">
        <w:rPr>
          <w:b/>
        </w:rPr>
        <w:t>ACTION ITEM: Tim</w:t>
      </w:r>
      <w:r w:rsidRPr="001C3A28">
        <w:t xml:space="preserve"> will let Mrs. </w:t>
      </w:r>
      <w:proofErr w:type="spellStart"/>
      <w:r w:rsidRPr="001C3A28">
        <w:t>Kossick</w:t>
      </w:r>
      <w:proofErr w:type="spellEnd"/>
      <w:r w:rsidRPr="001C3A28">
        <w:t xml:space="preserve"> know</w:t>
      </w:r>
    </w:p>
    <w:p w14:paraId="4511FFA4" w14:textId="4D8690AD" w:rsidR="003D5416" w:rsidRPr="001C3A28" w:rsidRDefault="003D5416" w:rsidP="003D5416">
      <w:r w:rsidRPr="001C3A28">
        <w:rPr>
          <w:b/>
        </w:rPr>
        <w:t>ACTION ITEM: Nichole</w:t>
      </w:r>
      <w:r w:rsidRPr="001C3A28">
        <w:t xml:space="preserve"> will look into the possibility of getting free bus tickets from BC Transit</w:t>
      </w:r>
    </w:p>
    <w:p w14:paraId="5E891F67" w14:textId="77777777" w:rsidR="003D5416" w:rsidRPr="001C3A28" w:rsidRDefault="003D5416" w:rsidP="003D5416"/>
    <w:p w14:paraId="3E692A05" w14:textId="0C6477BC" w:rsidR="003D5416" w:rsidRPr="001C3A28" w:rsidRDefault="003D5416" w:rsidP="003D5416">
      <w:pPr>
        <w:pStyle w:val="ListParagraph"/>
        <w:numPr>
          <w:ilvl w:val="0"/>
          <w:numId w:val="11"/>
        </w:numPr>
        <w:rPr>
          <w:rFonts w:asciiTheme="minorHAnsi" w:hAnsiTheme="minorHAnsi"/>
          <w:sz w:val="24"/>
          <w:szCs w:val="24"/>
        </w:rPr>
      </w:pPr>
      <w:r w:rsidRPr="001C3A28">
        <w:rPr>
          <w:rFonts w:asciiTheme="minorHAnsi" w:hAnsiTheme="minorHAnsi"/>
          <w:sz w:val="24"/>
          <w:szCs w:val="24"/>
        </w:rPr>
        <w:t>Tim brought forward a r</w:t>
      </w:r>
      <w:r w:rsidR="00DD098C">
        <w:rPr>
          <w:rFonts w:asciiTheme="minorHAnsi" w:hAnsiTheme="minorHAnsi"/>
          <w:sz w:val="24"/>
          <w:szCs w:val="24"/>
        </w:rPr>
        <w:t xml:space="preserve">equest from himself and Miss </w:t>
      </w:r>
      <w:proofErr w:type="spellStart"/>
      <w:r w:rsidR="00DD098C">
        <w:rPr>
          <w:rFonts w:asciiTheme="minorHAnsi" w:hAnsiTheme="minorHAnsi"/>
          <w:sz w:val="24"/>
          <w:szCs w:val="24"/>
        </w:rPr>
        <w:t>Bed</w:t>
      </w:r>
      <w:r w:rsidRPr="001C3A28">
        <w:rPr>
          <w:rFonts w:asciiTheme="minorHAnsi" w:hAnsiTheme="minorHAnsi"/>
          <w:sz w:val="24"/>
          <w:szCs w:val="24"/>
        </w:rPr>
        <w:t>i</w:t>
      </w:r>
      <w:proofErr w:type="spellEnd"/>
      <w:r w:rsidRPr="001C3A28">
        <w:rPr>
          <w:rFonts w:asciiTheme="minorHAnsi" w:hAnsiTheme="minorHAnsi"/>
          <w:sz w:val="24"/>
          <w:szCs w:val="24"/>
        </w:rPr>
        <w:t xml:space="preserve"> for a license to the </w:t>
      </w:r>
      <w:proofErr w:type="spellStart"/>
      <w:r w:rsidRPr="001C3A28">
        <w:rPr>
          <w:rFonts w:asciiTheme="minorHAnsi" w:hAnsiTheme="minorHAnsi"/>
          <w:sz w:val="24"/>
          <w:szCs w:val="24"/>
        </w:rPr>
        <w:t>Mathletics</w:t>
      </w:r>
      <w:proofErr w:type="spellEnd"/>
      <w:r w:rsidRPr="001C3A28">
        <w:rPr>
          <w:rFonts w:asciiTheme="minorHAnsi" w:hAnsiTheme="minorHAnsi"/>
          <w:sz w:val="24"/>
          <w:szCs w:val="24"/>
        </w:rPr>
        <w:t xml:space="preserve"> program for the Grade 4 and 5 students.  The program covers all the math competencies in a play-based way and presents the concepts in multiple ways.  Students can do head-to-head math battles with the classmates and play from home as well.  The total cost </w:t>
      </w:r>
      <w:r w:rsidR="001C3A28" w:rsidRPr="001C3A28">
        <w:rPr>
          <w:rFonts w:asciiTheme="minorHAnsi" w:hAnsiTheme="minorHAnsi"/>
          <w:sz w:val="24"/>
          <w:szCs w:val="24"/>
        </w:rPr>
        <w:t>for the 40 Grade 4 and 5 students to have access for the rest of the year is approximately $460</w:t>
      </w:r>
    </w:p>
    <w:p w14:paraId="6512C274" w14:textId="578D0883" w:rsidR="001C3A28" w:rsidRPr="001C3A28" w:rsidRDefault="001C3A28" w:rsidP="003D5416">
      <w:pPr>
        <w:pStyle w:val="ListParagraph"/>
        <w:numPr>
          <w:ilvl w:val="0"/>
          <w:numId w:val="11"/>
        </w:numPr>
        <w:rPr>
          <w:rFonts w:asciiTheme="minorHAnsi" w:hAnsiTheme="minorHAnsi"/>
          <w:sz w:val="24"/>
          <w:szCs w:val="24"/>
        </w:rPr>
      </w:pPr>
      <w:r w:rsidRPr="001C3A28">
        <w:rPr>
          <w:rFonts w:asciiTheme="minorHAnsi" w:hAnsiTheme="minorHAnsi"/>
          <w:sz w:val="24"/>
          <w:szCs w:val="24"/>
        </w:rPr>
        <w:t>The PAC voted and agreed to fund this request</w:t>
      </w:r>
    </w:p>
    <w:p w14:paraId="588C7EDA" w14:textId="06AFAA4E" w:rsidR="001C3A28" w:rsidRPr="001C3A28" w:rsidRDefault="001C3A28" w:rsidP="003D5416">
      <w:pPr>
        <w:pStyle w:val="ListParagraph"/>
        <w:numPr>
          <w:ilvl w:val="0"/>
          <w:numId w:val="11"/>
        </w:numPr>
        <w:rPr>
          <w:rFonts w:asciiTheme="minorHAnsi" w:hAnsiTheme="minorHAnsi"/>
          <w:sz w:val="24"/>
          <w:szCs w:val="24"/>
        </w:rPr>
      </w:pPr>
      <w:r w:rsidRPr="001C3A28">
        <w:rPr>
          <w:rFonts w:asciiTheme="minorHAnsi" w:hAnsiTheme="minorHAnsi"/>
          <w:sz w:val="24"/>
          <w:szCs w:val="24"/>
        </w:rPr>
        <w:t>There was a discussion on ways to get more people involved in the PAC.  Many of the current parents will be leaving Craigflower in the next year or two</w:t>
      </w:r>
    </w:p>
    <w:p w14:paraId="75563156" w14:textId="578D3538" w:rsidR="001C3A28" w:rsidRPr="001C3A28" w:rsidRDefault="001C3A28" w:rsidP="003D5416">
      <w:pPr>
        <w:pStyle w:val="ListParagraph"/>
        <w:numPr>
          <w:ilvl w:val="0"/>
          <w:numId w:val="11"/>
        </w:numPr>
        <w:rPr>
          <w:rFonts w:asciiTheme="minorHAnsi" w:hAnsiTheme="minorHAnsi"/>
          <w:sz w:val="24"/>
          <w:szCs w:val="24"/>
        </w:rPr>
      </w:pPr>
      <w:r w:rsidRPr="001C3A28">
        <w:rPr>
          <w:rFonts w:asciiTheme="minorHAnsi" w:hAnsiTheme="minorHAnsi"/>
          <w:sz w:val="24"/>
          <w:szCs w:val="24"/>
        </w:rPr>
        <w:t xml:space="preserve">One suggestion was to provide </w:t>
      </w:r>
      <w:proofErr w:type="gramStart"/>
      <w:r w:rsidRPr="001C3A28">
        <w:rPr>
          <w:rFonts w:asciiTheme="minorHAnsi" w:hAnsiTheme="minorHAnsi"/>
          <w:sz w:val="24"/>
          <w:szCs w:val="24"/>
        </w:rPr>
        <w:t>child care</w:t>
      </w:r>
      <w:proofErr w:type="gramEnd"/>
      <w:r w:rsidRPr="001C3A28">
        <w:rPr>
          <w:rFonts w:asciiTheme="minorHAnsi" w:hAnsiTheme="minorHAnsi"/>
          <w:sz w:val="24"/>
          <w:szCs w:val="24"/>
        </w:rPr>
        <w:t xml:space="preserve"> during PAC meetings. Paige and Angela volunteered to take turns watching school-aged kids during PAC meetings starting in February</w:t>
      </w:r>
    </w:p>
    <w:p w14:paraId="0258FDB3" w14:textId="248E9376" w:rsidR="001C3A28" w:rsidRPr="001C3A28" w:rsidRDefault="001C3A28" w:rsidP="001C3A28">
      <w:r w:rsidRPr="001C3A28">
        <w:rPr>
          <w:b/>
        </w:rPr>
        <w:t>ACTION ITEM: Megan</w:t>
      </w:r>
      <w:r w:rsidRPr="001C3A28">
        <w:t xml:space="preserve"> will write up something to advertise this and send it to Tim for distribution</w:t>
      </w:r>
    </w:p>
    <w:p w14:paraId="2B097307" w14:textId="77777777" w:rsidR="001C3A28" w:rsidRPr="001C3A28" w:rsidRDefault="001C3A28" w:rsidP="001C3A28"/>
    <w:p w14:paraId="0CBBDE07" w14:textId="51F26EE8" w:rsidR="001C3A28" w:rsidRPr="001C3A28" w:rsidRDefault="001C3A28" w:rsidP="001C3A28">
      <w:pPr>
        <w:pStyle w:val="ListParagraph"/>
        <w:numPr>
          <w:ilvl w:val="0"/>
          <w:numId w:val="11"/>
        </w:numPr>
        <w:rPr>
          <w:rFonts w:asciiTheme="minorHAnsi" w:hAnsiTheme="minorHAnsi"/>
          <w:sz w:val="24"/>
          <w:szCs w:val="24"/>
        </w:rPr>
      </w:pPr>
      <w:r w:rsidRPr="001C3A28">
        <w:rPr>
          <w:rFonts w:asciiTheme="minorHAnsi" w:hAnsiTheme="minorHAnsi"/>
          <w:sz w:val="24"/>
          <w:szCs w:val="24"/>
        </w:rPr>
        <w:t>Concern was raised about litter in the schoolyard.  Tim agreed this is a problem, and says the school is working on it through a Green Team program, where a different class is assigned to pick up litter each week.  They’re also working on ways to keep kids from taking food out of the gym during the breakfast program</w:t>
      </w:r>
    </w:p>
    <w:p w14:paraId="17CAED6A" w14:textId="6B75E4BD" w:rsidR="00B72826" w:rsidRPr="001C3A28" w:rsidRDefault="00B72826"/>
    <w:p w14:paraId="035EF357" w14:textId="705C2CAD" w:rsidR="001C3A28" w:rsidRPr="001C3A28" w:rsidRDefault="001C3A28" w:rsidP="001C3A28">
      <w:pPr>
        <w:jc w:val="center"/>
        <w:rPr>
          <w:i/>
        </w:rPr>
      </w:pPr>
      <w:r w:rsidRPr="001C3A28">
        <w:rPr>
          <w:i/>
        </w:rPr>
        <w:t>The date for</w:t>
      </w:r>
      <w:r w:rsidRPr="001C3A28">
        <w:rPr>
          <w:i/>
        </w:rPr>
        <w:t xml:space="preserve"> the next meeting was set for 13</w:t>
      </w:r>
      <w:r w:rsidRPr="001C3A28">
        <w:rPr>
          <w:i/>
        </w:rPr>
        <w:t xml:space="preserve"> </w:t>
      </w:r>
      <w:r w:rsidRPr="001C3A28">
        <w:rPr>
          <w:i/>
        </w:rPr>
        <w:t>February 2019</w:t>
      </w:r>
    </w:p>
    <w:p w14:paraId="6BF284D5" w14:textId="77777777" w:rsidR="00785AD5" w:rsidRPr="001C3A28" w:rsidRDefault="00785AD5" w:rsidP="00C76EA6">
      <w:pPr>
        <w:tabs>
          <w:tab w:val="center" w:pos="4320"/>
        </w:tabs>
      </w:pPr>
    </w:p>
    <w:p w14:paraId="567BDE44" w14:textId="77777777" w:rsidR="00785AD5" w:rsidRPr="001C3A28" w:rsidRDefault="00785AD5" w:rsidP="00C76EA6">
      <w:pPr>
        <w:tabs>
          <w:tab w:val="center" w:pos="4320"/>
        </w:tabs>
      </w:pPr>
    </w:p>
    <w:p w14:paraId="218EEB57" w14:textId="73B34029" w:rsidR="002A52C3" w:rsidRPr="001C3A28" w:rsidRDefault="002A52C3" w:rsidP="00785AD5">
      <w:pPr>
        <w:tabs>
          <w:tab w:val="center" w:pos="4320"/>
        </w:tabs>
      </w:pPr>
    </w:p>
    <w:sectPr w:rsidR="002A52C3" w:rsidRPr="001C3A28" w:rsidSect="00A241FC">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7C3"/>
    <w:multiLevelType w:val="hybridMultilevel"/>
    <w:tmpl w:val="5406FE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C12F4"/>
    <w:multiLevelType w:val="hybridMultilevel"/>
    <w:tmpl w:val="69F08E4A"/>
    <w:lvl w:ilvl="0" w:tplc="04090017">
      <w:start w:val="1"/>
      <w:numFmt w:val="lowerLetter"/>
      <w:lvlText w:val="%1)"/>
      <w:lvlJc w:val="left"/>
      <w:pPr>
        <w:ind w:left="720" w:hanging="360"/>
      </w:pPr>
    </w:lvl>
    <w:lvl w:ilvl="1" w:tplc="12EE927C">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55758"/>
    <w:multiLevelType w:val="hybridMultilevel"/>
    <w:tmpl w:val="38404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14D7D"/>
    <w:multiLevelType w:val="hybridMultilevel"/>
    <w:tmpl w:val="D9E4A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75DB2"/>
    <w:multiLevelType w:val="hybridMultilevel"/>
    <w:tmpl w:val="71B6C8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B02404"/>
    <w:multiLevelType w:val="hybridMultilevel"/>
    <w:tmpl w:val="7F1863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FF74DB"/>
    <w:multiLevelType w:val="hybridMultilevel"/>
    <w:tmpl w:val="882449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E3FFA"/>
    <w:multiLevelType w:val="hybridMultilevel"/>
    <w:tmpl w:val="AE3838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0C60C0"/>
    <w:multiLevelType w:val="hybridMultilevel"/>
    <w:tmpl w:val="AE3838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BA7F28"/>
    <w:multiLevelType w:val="hybridMultilevel"/>
    <w:tmpl w:val="E320CB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7166D2"/>
    <w:multiLevelType w:val="hybridMultilevel"/>
    <w:tmpl w:val="B23C2C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7D6C5D"/>
    <w:multiLevelType w:val="hybridMultilevel"/>
    <w:tmpl w:val="DBD87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2E4C3E"/>
    <w:multiLevelType w:val="hybridMultilevel"/>
    <w:tmpl w:val="38A2E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2"/>
  </w:num>
  <w:num w:numId="5">
    <w:abstractNumId w:val="7"/>
  </w:num>
  <w:num w:numId="6">
    <w:abstractNumId w:val="9"/>
  </w:num>
  <w:num w:numId="7">
    <w:abstractNumId w:val="8"/>
  </w:num>
  <w:num w:numId="8">
    <w:abstractNumId w:val="5"/>
  </w:num>
  <w:num w:numId="9">
    <w:abstractNumId w:val="10"/>
  </w:num>
  <w:num w:numId="10">
    <w:abstractNumId w:val="4"/>
  </w:num>
  <w:num w:numId="11">
    <w:abstractNumId w:val="6"/>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437"/>
    <w:rsid w:val="00107A08"/>
    <w:rsid w:val="001159ED"/>
    <w:rsid w:val="001C3A28"/>
    <w:rsid w:val="00262BE3"/>
    <w:rsid w:val="002A52C3"/>
    <w:rsid w:val="00384829"/>
    <w:rsid w:val="003D5416"/>
    <w:rsid w:val="00480860"/>
    <w:rsid w:val="005C6437"/>
    <w:rsid w:val="00625042"/>
    <w:rsid w:val="0076155E"/>
    <w:rsid w:val="00770D3D"/>
    <w:rsid w:val="00785AD5"/>
    <w:rsid w:val="009A1AD5"/>
    <w:rsid w:val="00A033E5"/>
    <w:rsid w:val="00A241FC"/>
    <w:rsid w:val="00AB1FA0"/>
    <w:rsid w:val="00B72826"/>
    <w:rsid w:val="00C76EA6"/>
    <w:rsid w:val="00D54F78"/>
    <w:rsid w:val="00DD098C"/>
    <w:rsid w:val="00F01FF6"/>
    <w:rsid w:val="00F37254"/>
    <w:rsid w:val="00FE7B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7D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262BE3"/>
    <w:pPr>
      <w:spacing w:after="200" w:line="276" w:lineRule="auto"/>
      <w:ind w:left="720"/>
      <w:contextualSpacing/>
    </w:pPr>
    <w:rPr>
      <w:rFonts w:ascii="Calibri" w:eastAsia="Calibri" w:hAnsi="Calibri" w:cs="Times New Roman"/>
      <w:sz w:val="22"/>
      <w:szCs w:val="22"/>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262BE3"/>
    <w:pPr>
      <w:spacing w:after="200" w:line="276" w:lineRule="auto"/>
      <w:ind w:left="720"/>
      <w:contextualSpacing/>
    </w:pPr>
    <w:rPr>
      <w:rFonts w:ascii="Calibri" w:eastAsia="Calibr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1340</TotalTime>
  <Pages>5</Pages>
  <Words>1313</Words>
  <Characters>6674</Characters>
  <Application>Microsoft Macintosh Word</Application>
  <DocSecurity>0</DocSecurity>
  <Lines>109</Lines>
  <Paragraphs>24</Paragraphs>
  <ScaleCrop>false</ScaleCrop>
  <Company>Uvic</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Gywn</dc:creator>
  <cp:keywords/>
  <dc:description/>
  <cp:lastModifiedBy>Margaret Gywn</cp:lastModifiedBy>
  <cp:revision>8</cp:revision>
  <dcterms:created xsi:type="dcterms:W3CDTF">2019-01-17T02:09:00Z</dcterms:created>
  <dcterms:modified xsi:type="dcterms:W3CDTF">2019-01-18T16:39:00Z</dcterms:modified>
</cp:coreProperties>
</file>